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A5FA" w14:textId="77777777" w:rsidR="00FF2A30" w:rsidRDefault="00FF2A30" w:rsidP="00FF2A30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</w:p>
    <w:p w14:paraId="5E087A73" w14:textId="77777777" w:rsidR="00FF2A30" w:rsidRDefault="00FF2A30" w:rsidP="00FF2A30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</w:p>
    <w:p w14:paraId="4AC2C521" w14:textId="019220FF" w:rsidR="00FF2A30" w:rsidRPr="00BD3248" w:rsidRDefault="00FF2A30" w:rsidP="00FF2A30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/>
          <w:sz w:val="21"/>
          <w:szCs w:val="21"/>
          <w:lang w:eastAsia="ar-SA"/>
        </w:rPr>
        <w:t>Formularz ofertowy</w:t>
      </w:r>
    </w:p>
    <w:p w14:paraId="2D115A22" w14:textId="77777777" w:rsidR="00FF2A30" w:rsidRPr="00BD3248" w:rsidRDefault="00FF2A30" w:rsidP="00FF2A30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0DBB8759" w14:textId="77777777" w:rsidR="00FF2A30" w:rsidRPr="00BD3248" w:rsidRDefault="00FF2A30" w:rsidP="00FF2A30">
      <w:pPr>
        <w:suppressAutoHyphens/>
        <w:spacing w:after="0" w:line="240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</w:p>
    <w:p w14:paraId="6E440F43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i/>
          <w:iCs/>
          <w:sz w:val="21"/>
          <w:szCs w:val="21"/>
          <w:lang w:eastAsia="ar-SA"/>
        </w:rPr>
        <w:t xml:space="preserve">nazwa i adres lub pieczęć wykonawcy </w:t>
      </w:r>
    </w:p>
    <w:p w14:paraId="440A6471" w14:textId="77777777" w:rsidR="00FF2A30" w:rsidRPr="00BD3248" w:rsidRDefault="00FF2A30" w:rsidP="00FF2A30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u w:val="single"/>
          <w:lang w:eastAsia="ar-SA"/>
        </w:rPr>
        <w:t>Dla  zamawiającego</w:t>
      </w: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:</w:t>
      </w:r>
    </w:p>
    <w:p w14:paraId="5DBC1A7E" w14:textId="77777777" w:rsidR="00FF2A30" w:rsidRPr="00BD3248" w:rsidRDefault="00FF2A30" w:rsidP="00FF2A30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Centralny Ośrodek Sportu-</w:t>
      </w:r>
    </w:p>
    <w:p w14:paraId="14512CA4" w14:textId="77777777" w:rsidR="00FF2A30" w:rsidRDefault="00FF2A30" w:rsidP="00FF2A30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Ośrodek Przygotowań Olimpijskich w </w:t>
      </w:r>
    </w:p>
    <w:p w14:paraId="092A5364" w14:textId="77777777" w:rsidR="00FF2A30" w:rsidRDefault="00FF2A30" w:rsidP="00FF2A30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Zakopanem</w:t>
      </w:r>
    </w:p>
    <w:p w14:paraId="37CDE591" w14:textId="77777777" w:rsidR="00FF2A30" w:rsidRPr="009E2047" w:rsidRDefault="00FF2A30" w:rsidP="00FF2A30">
      <w:pPr>
        <w:suppressAutoHyphens/>
        <w:spacing w:after="0" w:line="276" w:lineRule="auto"/>
        <w:ind w:left="4678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</w:p>
    <w:p w14:paraId="70ECB507" w14:textId="77777777" w:rsidR="00FF2A30" w:rsidRPr="00BD3248" w:rsidRDefault="00FF2A30" w:rsidP="00FF2A30">
      <w:pPr>
        <w:suppressAutoHyphens/>
        <w:spacing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W odpowiedzi na zapytanie ofertowe, my niżej podpisani </w:t>
      </w:r>
    </w:p>
    <w:p w14:paraId="43E9C714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....................................................................................................................................................</w:t>
      </w:r>
    </w:p>
    <w:p w14:paraId="7A8715B7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działając w imieniu i na rzecz:</w:t>
      </w: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0"/>
      </w:tblGrid>
      <w:tr w:rsidR="00FF2A30" w:rsidRPr="00BD3248" w14:paraId="2A3CA85F" w14:textId="77777777" w:rsidTr="00B1217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0A50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Nazwa  wykonawcy</w:t>
            </w:r>
          </w:p>
          <w:p w14:paraId="11ED6A38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5C10A0F0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04FAF2AE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FF2A30" w:rsidRPr="00BD3248" w14:paraId="40B54D33" w14:textId="77777777" w:rsidTr="00B1217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0FF6" w14:textId="77777777" w:rsidR="00FF2A30" w:rsidRPr="00BD3248" w:rsidRDefault="00FF2A30" w:rsidP="00B1217F">
            <w:pPr>
              <w:suppressAutoHyphens/>
              <w:spacing w:before="240"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REGON                                                                  NIP</w:t>
            </w:r>
          </w:p>
        </w:tc>
      </w:tr>
      <w:tr w:rsidR="00FF2A30" w:rsidRPr="00BD3248" w14:paraId="14E6B01F" w14:textId="77777777" w:rsidTr="00B1217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68AF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  <w:t>Siedziba (kod, miejscowość, ulica, nr budynku, nr lokalu)</w:t>
            </w:r>
          </w:p>
          <w:p w14:paraId="153FBC2C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4922991C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  <w:p w14:paraId="4F5898B1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FF2A30" w:rsidRPr="00942489" w14:paraId="1A9A9544" w14:textId="77777777" w:rsidTr="00B1217F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455D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AU" w:eastAsia="ar-SA"/>
              </w:rPr>
            </w:pPr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AU" w:eastAsia="ar-SA"/>
              </w:rPr>
              <w:t xml:space="preserve">Internet     http://                                                   e–mail:                             @                           </w:t>
            </w:r>
          </w:p>
          <w:p w14:paraId="0C14F228" w14:textId="77777777" w:rsidR="00FF2A30" w:rsidRPr="00BD3248" w:rsidRDefault="00FF2A30" w:rsidP="00B1217F">
            <w:pPr>
              <w:suppressAutoHyphens/>
              <w:spacing w:after="0" w:line="276" w:lineRule="auto"/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AU" w:eastAsia="ar-SA"/>
              </w:rPr>
            </w:pPr>
            <w:proofErr w:type="spellStart"/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AU" w:eastAsia="ar-SA"/>
              </w:rPr>
              <w:t>Telefon</w:t>
            </w:r>
            <w:proofErr w:type="spellEnd"/>
            <w:r w:rsidRPr="00BD3248">
              <w:rPr>
                <w:rFonts w:ascii="Century Gothic" w:eastAsia="Times New Roman" w:hAnsi="Century Gothic" w:cs="Times New Roman"/>
                <w:bCs/>
                <w:sz w:val="21"/>
                <w:szCs w:val="21"/>
                <w:lang w:val="en-AU" w:eastAsia="ar-SA"/>
              </w:rPr>
              <w:t xml:space="preserve">/-y                                                                                    </w:t>
            </w:r>
          </w:p>
        </w:tc>
      </w:tr>
    </w:tbl>
    <w:p w14:paraId="375D160A" w14:textId="77777777" w:rsidR="00FF2A30" w:rsidRPr="00BD3248" w:rsidRDefault="00FF2A30" w:rsidP="00FF2A30">
      <w:pPr>
        <w:suppressAutoHyphens/>
        <w:spacing w:after="0" w:line="288" w:lineRule="auto"/>
        <w:jc w:val="both"/>
        <w:rPr>
          <w:rFonts w:ascii="Century Gothic" w:eastAsia="Times New Roman" w:hAnsi="Century Gothic" w:cs="Times New Roman"/>
          <w:b/>
          <w:bCs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niniejszym składamy ofertę na </w:t>
      </w:r>
      <w:r w:rsidRPr="00BD3248">
        <w:rPr>
          <w:rFonts w:ascii="Century Gothic" w:eastAsia="Times New Roman" w:hAnsi="Century Gothic" w:cs="Times New Roman"/>
          <w:b/>
          <w:bCs/>
          <w:lang w:eastAsia="ar-SA"/>
        </w:rPr>
        <w:t>„</w:t>
      </w:r>
      <w:r w:rsidRPr="009E2047">
        <w:rPr>
          <w:b/>
          <w:bCs/>
        </w:rPr>
        <w:t xml:space="preserve">Dostawę </w:t>
      </w:r>
      <w:r>
        <w:rPr>
          <w:b/>
          <w:bCs/>
        </w:rPr>
        <w:t>pieczywa</w:t>
      </w:r>
      <w:r w:rsidRPr="00964636">
        <w:rPr>
          <w:rFonts w:ascii="Century Gothic" w:eastAsia="Calibri" w:hAnsi="Century Gothic" w:cs="Calibri"/>
          <w:b/>
          <w:bCs/>
        </w:rPr>
        <w:t>”</w:t>
      </w:r>
    </w:p>
    <w:p w14:paraId="09234A4A" w14:textId="77777777" w:rsidR="00FF2A30" w:rsidRPr="00BD3248" w:rsidRDefault="00FF2A30" w:rsidP="00FF2A30">
      <w:pPr>
        <w:suppressAutoHyphens/>
        <w:spacing w:after="0" w:line="0" w:lineRule="atLeast"/>
        <w:jc w:val="both"/>
        <w:rPr>
          <w:rFonts w:ascii="Century Gothic" w:eastAsia="Calibri" w:hAnsi="Century Gothic" w:cs="Times New Roman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1.Oferujemy </w:t>
      </w: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realizację</w:t>
      </w: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</w:t>
      </w: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całego</w:t>
      </w: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przedmiotu zamówienia określonego w zapytaniu  za:</w:t>
      </w:r>
    </w:p>
    <w:p w14:paraId="29E5A564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Calibri" w:hAnsi="Century Gothic" w:cs="Times New Roman"/>
          <w:sz w:val="21"/>
          <w:szCs w:val="21"/>
        </w:rPr>
      </w:pPr>
      <w:r w:rsidRPr="00BD3248">
        <w:rPr>
          <w:rFonts w:ascii="Century Gothic" w:eastAsia="Calibri" w:hAnsi="Century Gothic" w:cs="Times New Roman"/>
          <w:sz w:val="21"/>
          <w:szCs w:val="21"/>
        </w:rPr>
        <w:t>cenę netto (bez podatku VAT): .............................. zł</w:t>
      </w:r>
    </w:p>
    <w:p w14:paraId="6A06C31E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Calibri" w:hAnsi="Century Gothic" w:cs="Times New Roman"/>
          <w:sz w:val="21"/>
          <w:szCs w:val="21"/>
        </w:rPr>
      </w:pPr>
      <w:r w:rsidRPr="00BD3248">
        <w:rPr>
          <w:rFonts w:ascii="Century Gothic" w:eastAsia="Calibri" w:hAnsi="Century Gothic" w:cs="Times New Roman"/>
          <w:sz w:val="21"/>
          <w:szCs w:val="21"/>
        </w:rPr>
        <w:t>plus podatek VAT w wysokości :   ................................ zł</w:t>
      </w:r>
    </w:p>
    <w:p w14:paraId="20785547" w14:textId="77777777" w:rsidR="00FF2A30" w:rsidRDefault="00FF2A30" w:rsidP="00FF2A30">
      <w:pPr>
        <w:suppressAutoHyphens/>
        <w:spacing w:after="0" w:line="276" w:lineRule="auto"/>
        <w:rPr>
          <w:rFonts w:ascii="Century Gothic" w:eastAsia="Calibri" w:hAnsi="Century Gothic" w:cs="Times New Roman"/>
          <w:sz w:val="21"/>
          <w:szCs w:val="21"/>
        </w:rPr>
      </w:pPr>
      <w:r w:rsidRPr="00BD3248">
        <w:rPr>
          <w:rFonts w:ascii="Century Gothic" w:eastAsia="Calibri" w:hAnsi="Century Gothic" w:cs="Times New Roman"/>
          <w:sz w:val="21"/>
          <w:szCs w:val="21"/>
        </w:rPr>
        <w:t>tj. za cenę brutto (łącznie z podatkiem VAT):........................................zł</w:t>
      </w:r>
    </w:p>
    <w:p w14:paraId="436C568A" w14:textId="77777777" w:rsidR="00FF2A30" w:rsidRDefault="00FF2A30" w:rsidP="00FF2A30">
      <w:pPr>
        <w:suppressAutoHyphens/>
        <w:spacing w:after="0" w:line="276" w:lineRule="auto"/>
        <w:rPr>
          <w:rFonts w:ascii="Century Gothic" w:eastAsia="Calibri" w:hAnsi="Century Gothic" w:cs="Times New Roman"/>
          <w:sz w:val="21"/>
          <w:szCs w:val="21"/>
        </w:rPr>
      </w:pPr>
      <w:r w:rsidRPr="00741C84">
        <w:rPr>
          <w:rFonts w:ascii="Century Gothic" w:eastAsia="Calibri" w:hAnsi="Century Gothic" w:cs="Times New Roman"/>
          <w:sz w:val="21"/>
          <w:szCs w:val="21"/>
        </w:rPr>
        <w:t xml:space="preserve">zgodnie z załączonym do oferty </w:t>
      </w:r>
      <w:r>
        <w:rPr>
          <w:rFonts w:ascii="Century Gothic" w:eastAsia="Calibri" w:hAnsi="Century Gothic" w:cs="Times New Roman"/>
          <w:sz w:val="21"/>
          <w:szCs w:val="21"/>
        </w:rPr>
        <w:t>Formularzem</w:t>
      </w:r>
      <w:r w:rsidRPr="00741C84">
        <w:rPr>
          <w:rFonts w:ascii="Century Gothic" w:eastAsia="Calibri" w:hAnsi="Century Gothic" w:cs="Times New Roman"/>
          <w:sz w:val="21"/>
          <w:szCs w:val="21"/>
        </w:rPr>
        <w:t xml:space="preserve"> Cenowym.</w:t>
      </w:r>
    </w:p>
    <w:p w14:paraId="2E40CC7E" w14:textId="77777777" w:rsidR="00FF2A30" w:rsidRPr="00BD3248" w:rsidRDefault="00FF2A30" w:rsidP="00FF2A30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/>
          <w:bCs/>
          <w:sz w:val="21"/>
          <w:szCs w:val="21"/>
          <w:lang w:eastAsia="ar-SA"/>
        </w:rPr>
        <w:t>2.</w:t>
      </w: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KORESPONDENCJĘ w sprawie niniejszego postępowania należy kierować do:</w:t>
      </w:r>
    </w:p>
    <w:p w14:paraId="06F1C7E2" w14:textId="77777777" w:rsidR="00FF2A30" w:rsidRPr="00BD3248" w:rsidRDefault="00FF2A30" w:rsidP="00FF2A30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Imię i nazwisko/ nazwa firmy  .........................................................................................</w:t>
      </w:r>
    </w:p>
    <w:p w14:paraId="048DCEDF" w14:textId="77777777" w:rsidR="00FF2A30" w:rsidRPr="00BD3248" w:rsidRDefault="00FF2A30" w:rsidP="00FF2A30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Adres: ................................................................................................................................</w:t>
      </w:r>
    </w:p>
    <w:p w14:paraId="4F45E31A" w14:textId="77777777" w:rsidR="00FF2A30" w:rsidRPr="00BD3248" w:rsidRDefault="00FF2A30" w:rsidP="00FF2A30">
      <w:pPr>
        <w:suppressAutoHyphens/>
        <w:spacing w:after="0" w:line="360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Telefon: .................................................... </w:t>
      </w:r>
    </w:p>
    <w:p w14:paraId="47264F16" w14:textId="77777777" w:rsidR="00FF2A30" w:rsidRPr="00BD3248" w:rsidRDefault="00FF2A30" w:rsidP="00FF2A30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</w:p>
    <w:p w14:paraId="23B4D563" w14:textId="0DA6FEF6" w:rsidR="00FF2A30" w:rsidRPr="00BD3248" w:rsidRDefault="00FF2A30" w:rsidP="00FF2A30">
      <w:pPr>
        <w:suppressAutoHyphens/>
        <w:spacing w:after="0" w:line="276" w:lineRule="auto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 dn. ................ 202</w:t>
      </w: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6</w:t>
      </w: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 xml:space="preserve"> r.</w:t>
      </w:r>
    </w:p>
    <w:p w14:paraId="6B6AFAFF" w14:textId="77777777" w:rsidR="00FF2A30" w:rsidRDefault="00FF2A30" w:rsidP="00FF2A30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 w:rsidRPr="00BD3248"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...........................................</w:t>
      </w:r>
    </w:p>
    <w:p w14:paraId="022C0625" w14:textId="77777777" w:rsidR="00FF2A30" w:rsidRPr="00E77BE2" w:rsidRDefault="00FF2A30" w:rsidP="00FF2A30">
      <w:pPr>
        <w:suppressAutoHyphens/>
        <w:spacing w:after="0" w:line="276" w:lineRule="auto"/>
        <w:ind w:left="6521"/>
        <w:jc w:val="center"/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</w:pPr>
      <w:r>
        <w:rPr>
          <w:rFonts w:ascii="Century Gothic" w:eastAsia="Times New Roman" w:hAnsi="Century Gothic" w:cs="Times New Roman"/>
          <w:bCs/>
          <w:sz w:val="21"/>
          <w:szCs w:val="21"/>
          <w:lang w:eastAsia="ar-SA"/>
        </w:rPr>
        <w:t>Podpis Wykonawcy</w:t>
      </w:r>
    </w:p>
    <w:p w14:paraId="4BE2FF92" w14:textId="77777777" w:rsidR="00E153AB" w:rsidRDefault="00E153AB"/>
    <w:sectPr w:rsidR="00E153AB" w:rsidSect="00FF2A30">
      <w:headerReference w:type="default" r:id="rId6"/>
      <w:footerReference w:type="default" r:id="rId7"/>
      <w:footerReference w:type="first" r:id="rId8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CB0A" w14:textId="77777777" w:rsidR="00FD335C" w:rsidRDefault="00FD335C" w:rsidP="00FF2A30">
      <w:pPr>
        <w:spacing w:after="0" w:line="240" w:lineRule="auto"/>
      </w:pPr>
      <w:r>
        <w:separator/>
      </w:r>
    </w:p>
  </w:endnote>
  <w:endnote w:type="continuationSeparator" w:id="0">
    <w:p w14:paraId="5CA1325A" w14:textId="77777777" w:rsidR="00FD335C" w:rsidRDefault="00FD335C" w:rsidP="00F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B6DD1C" w14:textId="77777777" w:rsidR="00FF2A30" w:rsidRPr="00DD5E9C" w:rsidRDefault="00FF2A30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>
              <w:rPr>
                <w:rFonts w:ascii="Century Gothic" w:hAnsi="Century Gothic"/>
                <w:bCs/>
                <w:vertAlign w:val="superscript"/>
              </w:rPr>
              <w:t>Ł</w:t>
            </w:r>
            <w:r w:rsidRPr="00D3382E">
              <w:rPr>
                <w:rFonts w:ascii="Century Gothic" w:hAnsi="Century Gothic"/>
                <w:bCs/>
                <w:vertAlign w:val="superscript"/>
              </w:rPr>
              <w:t>)</w:t>
            </w:r>
          </w:p>
        </w:sdtContent>
      </w:sdt>
    </w:sdtContent>
  </w:sdt>
  <w:p w14:paraId="064D510B" w14:textId="77777777" w:rsidR="00FF2A30" w:rsidRPr="00DD5E9C" w:rsidRDefault="00FF2A30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FD6E" w14:textId="77777777" w:rsidR="00FF2A30" w:rsidRDefault="00FF2A30" w:rsidP="00DD5E9C">
    <w:pPr>
      <w:pStyle w:val="Stopka"/>
    </w:pPr>
  </w:p>
  <w:p w14:paraId="2DC82699" w14:textId="77777777" w:rsidR="00FF2A30" w:rsidRPr="003D2051" w:rsidRDefault="00FF2A30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B03F" w14:textId="77777777" w:rsidR="00FD335C" w:rsidRDefault="00FD335C" w:rsidP="00FF2A30">
      <w:pPr>
        <w:spacing w:after="0" w:line="240" w:lineRule="auto"/>
      </w:pPr>
      <w:r>
        <w:separator/>
      </w:r>
    </w:p>
  </w:footnote>
  <w:footnote w:type="continuationSeparator" w:id="0">
    <w:p w14:paraId="3527046C" w14:textId="77777777" w:rsidR="00FD335C" w:rsidRDefault="00FD335C" w:rsidP="00FF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7681" w14:textId="77777777" w:rsidR="00FF2A30" w:rsidRDefault="00FF2A30">
    <w:pPr>
      <w:pStyle w:val="Nagwek"/>
    </w:pPr>
  </w:p>
  <w:p w14:paraId="5673347E" w14:textId="77777777" w:rsidR="00FF2A30" w:rsidRDefault="00FF2A30">
    <w:pPr>
      <w:pStyle w:val="Nagwek"/>
    </w:pPr>
  </w:p>
  <w:p w14:paraId="1CB19979" w14:textId="77777777" w:rsidR="00FF2A30" w:rsidRDefault="00FF2A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30"/>
    <w:rsid w:val="002F3844"/>
    <w:rsid w:val="007F310E"/>
    <w:rsid w:val="00E153AB"/>
    <w:rsid w:val="00FD335C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BE3"/>
  <w15:chartTrackingRefBased/>
  <w15:docId w15:val="{BA43EF2E-21F8-4B34-BCAA-650A2A12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A3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A3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2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A3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2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A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2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A3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2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A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Szczyrk</dc:creator>
  <cp:keywords/>
  <dc:description/>
  <cp:lastModifiedBy>Magdalena Szczyrk</cp:lastModifiedBy>
  <cp:revision>1</cp:revision>
  <dcterms:created xsi:type="dcterms:W3CDTF">2026-07-01T17:31:00Z</dcterms:created>
  <dcterms:modified xsi:type="dcterms:W3CDTF">2026-07-01T17:33:00Z</dcterms:modified>
</cp:coreProperties>
</file>